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A81E4E" w:rsidRPr="00340617" w:rsidRDefault="00C91814" w:rsidP="00A81E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OŠ „ANTUN MATIJA RELJKOVIĆ“</w:t>
      </w:r>
    </w:p>
    <w:p w:rsidR="00A81E4E" w:rsidRPr="00340617" w:rsidRDefault="00C91814" w:rsidP="00A81E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Bebrina</w:t>
      </w:r>
      <w:proofErr w:type="spellEnd"/>
      <w:r>
        <w:rPr>
          <w:rFonts w:ascii="Times New Roman" w:hAnsi="Times New Roman"/>
        </w:rPr>
        <w:t xml:space="preserve"> 48 B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proofErr w:type="spellStart"/>
      <w:r w:rsidR="00C91814">
        <w:rPr>
          <w:rFonts w:ascii="Times New Roman" w:hAnsi="Times New Roman"/>
        </w:rPr>
        <w:t>Bebrini</w:t>
      </w:r>
      <w:proofErr w:type="spellEnd"/>
      <w:r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91814">
        <w:rPr>
          <w:rFonts w:ascii="Times New Roman" w:hAnsi="Times New Roman"/>
        </w:rPr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002F38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Prema članku </w:t>
      </w:r>
      <w:r w:rsidR="00002F38" w:rsidRPr="00340617">
        <w:rPr>
          <w:rFonts w:ascii="Times New Roman" w:hAnsi="Times New Roman"/>
        </w:rPr>
        <w:t xml:space="preserve"> 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C91814">
        <w:rPr>
          <w:rFonts w:ascii="Times New Roman" w:hAnsi="Times New Roman"/>
        </w:rPr>
        <w:t xml:space="preserve"> 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 xml:space="preserve">ovnoj i srednjoj školi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</w:t>
      </w:r>
      <w:r w:rsidR="00C91814">
        <w:rPr>
          <w:rFonts w:ascii="Times New Roman" w:hAnsi="Times New Roman"/>
        </w:rPr>
        <w:t xml:space="preserve"> nastavu izbornog</w:t>
      </w:r>
      <w:r w:rsidR="00002F38" w:rsidRPr="00340617">
        <w:rPr>
          <w:rFonts w:ascii="Times New Roman" w:hAnsi="Times New Roman"/>
        </w:rPr>
        <w:t xml:space="preserve"> predmet</w:t>
      </w:r>
      <w:r w:rsidR="00C91814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čiteljskom vijeću nakon završetka nas</w:t>
      </w:r>
      <w:r w:rsidR="00C91814">
        <w:rPr>
          <w:rFonts w:ascii="Times New Roman" w:hAnsi="Times New Roman"/>
        </w:rPr>
        <w:t>tavne godine, a najkasnije do 30. lipnja</w:t>
      </w:r>
      <w:r w:rsidR="00002F38" w:rsidRPr="00340617">
        <w:rPr>
          <w:rFonts w:ascii="Times New Roman" w:hAnsi="Times New Roman"/>
        </w:rPr>
        <w:t xml:space="preserve"> tekuće godine za sljedeću školsku godinu. </w:t>
      </w:r>
    </w:p>
    <w:sectPr w:rsidR="00002F38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F38"/>
    <w:rsid w:val="00002F38"/>
    <w:rsid w:val="001D33AB"/>
    <w:rsid w:val="00252238"/>
    <w:rsid w:val="00340617"/>
    <w:rsid w:val="008B4618"/>
    <w:rsid w:val="008D69CC"/>
    <w:rsid w:val="0093650B"/>
    <w:rsid w:val="00A223EE"/>
    <w:rsid w:val="00A81E4E"/>
    <w:rsid w:val="00B306B8"/>
    <w:rsid w:val="00B511B9"/>
    <w:rsid w:val="00C91814"/>
    <w:rsid w:val="00CC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2020-05-26T09:02:00Z</cp:lastPrinted>
  <dcterms:created xsi:type="dcterms:W3CDTF">2017-12-23T07:28:00Z</dcterms:created>
  <dcterms:modified xsi:type="dcterms:W3CDTF">2020-05-26T09:02:00Z</dcterms:modified>
</cp:coreProperties>
</file>